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85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2127"/>
        <w:gridCol w:w="2551"/>
        <w:gridCol w:w="620"/>
        <w:gridCol w:w="1790"/>
        <w:gridCol w:w="2121"/>
        <w:gridCol w:w="191"/>
        <w:gridCol w:w="311"/>
        <w:gridCol w:w="113"/>
      </w:tblGrid>
      <w:tr w:rsidR="00244FF9" w:rsidTr="00FE12A2">
        <w:trPr>
          <w:trHeight w:hRule="exact" w:val="657"/>
          <w:jc w:val="center"/>
        </w:trPr>
        <w:tc>
          <w:tcPr>
            <w:tcW w:w="103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6D3F6C">
            <w:pPr>
              <w:pStyle w:val="TableParagraph"/>
              <w:ind w:left="104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SURİYE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İLE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TİCARETTE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VERİLECEK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GÜMRÜK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HİZMETLERİNE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İLİŞKİN</w:t>
            </w:r>
            <w:r>
              <w:rPr>
                <w:rFonts w:ascii="Times New Roman" w:hAnsi="Times New Roman"/>
                <w:b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BAŞVURU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FORMU</w:t>
            </w:r>
          </w:p>
        </w:tc>
      </w:tr>
      <w:tr w:rsidR="00244FF9" w:rsidTr="00FE12A2">
        <w:trPr>
          <w:trHeight w:hRule="exact" w:val="1496"/>
          <w:jc w:val="center"/>
        </w:trPr>
        <w:tc>
          <w:tcPr>
            <w:tcW w:w="10385" w:type="dxa"/>
            <w:gridSpan w:val="9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spacing w:line="213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Form,</w:t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bilgisayar</w:t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ortamında</w:t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doldurulacaktır.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Transit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başvurularında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doldurulurken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yalnızca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Türkiye’deki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Suriye’deki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firmalara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bilgiler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girilecektir.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ind w:right="43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Bu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formda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belirtilen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belgelerin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form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ibrazı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zorunlu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olup,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sayılan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belgelerden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herhangi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birinin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r>
              <w:rPr>
                <w:rFonts w:ascii="Times New Roman" w:hAnsi="Times New Roman"/>
                <w:spacing w:val="111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sunulmaması</w:t>
            </w:r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halinde</w:t>
            </w:r>
            <w:r>
              <w:rPr>
                <w:rFonts w:ascii="Times New Roman" w:hAnsi="Times New Roman"/>
                <w:spacing w:val="-1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başvurunuz</w:t>
            </w:r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değerlendirmeye</w:t>
            </w:r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alınmayacaktır.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Aşağıdaki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bilgi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ve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belgelerden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Türkçe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ve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İngilizce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dilleri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dışındaki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dillerde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düzenlenmiş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olanların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yeminli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tercüman</w:t>
            </w:r>
            <w:r>
              <w:rPr>
                <w:rFonts w:ascii="Times New Roman" w:hAnsi="Times New Roman"/>
                <w:spacing w:val="77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onaylı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Türkçe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örneklerinin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ibrazı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zorunludur.</w:t>
            </w:r>
          </w:p>
        </w:tc>
      </w:tr>
      <w:tr w:rsidR="006D3031" w:rsidTr="006858FA">
        <w:trPr>
          <w:trHeight w:hRule="exact" w:val="249"/>
          <w:jc w:val="center"/>
        </w:trPr>
        <w:tc>
          <w:tcPr>
            <w:tcW w:w="5239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6D3031" w:rsidRDefault="006D3031" w:rsidP="00EF15BE">
            <w:r w:rsidRPr="006D3F6C">
              <w:rPr>
                <w:rFonts w:ascii="Times New Roman" w:hAnsi="Times New Roman"/>
                <w:b/>
                <w:sz w:val="19"/>
              </w:rPr>
              <w:t>İŞLEM TÜRÜ</w:t>
            </w:r>
          </w:p>
        </w:tc>
        <w:tc>
          <w:tcPr>
            <w:tcW w:w="45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031" w:rsidRDefault="006D3031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İthalat</w:t>
            </w:r>
          </w:p>
          <w:p w:rsidR="006D3031" w:rsidRDefault="006D3031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031" w:rsidRDefault="006D3031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3031" w:rsidRDefault="006D3031" w:rsidP="00EF15BE"/>
        </w:tc>
      </w:tr>
      <w:tr w:rsidR="00244FF9" w:rsidTr="006D3F6C">
        <w:trPr>
          <w:trHeight w:hRule="exact" w:val="1555"/>
          <w:jc w:val="center"/>
        </w:trPr>
        <w:tc>
          <w:tcPr>
            <w:tcW w:w="5239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25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ALICI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Unvan:</w:t>
            </w:r>
          </w:p>
          <w:p w:rsidR="006D3031" w:rsidRDefault="00244FF9" w:rsidP="00EF15BE">
            <w:pPr>
              <w:pStyle w:val="TableParagraph"/>
              <w:ind w:left="104" w:right="3333"/>
              <w:rPr>
                <w:rFonts w:ascii="Times New Roman" w:hAnsi="Times New Roman"/>
                <w:b/>
                <w:spacing w:val="-1"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Vergi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 w:rsidR="006D3031">
              <w:rPr>
                <w:rFonts w:ascii="Times New Roman" w:hAnsi="Times New Roman"/>
                <w:b/>
                <w:spacing w:val="-1"/>
                <w:sz w:val="19"/>
              </w:rPr>
              <w:t>o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ind w:left="104" w:right="33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Adres:</w:t>
            </w:r>
          </w:p>
          <w:p w:rsidR="000C0457" w:rsidRDefault="00244FF9" w:rsidP="00EF15BE">
            <w:pPr>
              <w:pStyle w:val="TableParagraph"/>
              <w:spacing w:line="242" w:lineRule="auto"/>
              <w:ind w:left="104" w:right="3176"/>
              <w:rPr>
                <w:rFonts w:ascii="Times New Roman" w:hAnsi="Times New Roman"/>
                <w:b/>
                <w:spacing w:val="28"/>
                <w:w w:val="99"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Telefon</w:t>
            </w:r>
            <w:r w:rsidR="006D3031">
              <w:rPr>
                <w:rFonts w:ascii="Times New Roman" w:hAnsi="Times New Roman"/>
                <w:b/>
                <w:sz w:val="19"/>
              </w:rPr>
              <w:t>/Faks</w:t>
            </w:r>
            <w:r>
              <w:rPr>
                <w:rFonts w:ascii="Times New Roman" w:hAnsi="Times New Roman"/>
                <w:b/>
                <w:spacing w:val="-15"/>
                <w:sz w:val="19"/>
              </w:rPr>
              <w:t xml:space="preserve"> 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 w:rsidR="006D3031">
              <w:rPr>
                <w:rFonts w:ascii="Times New Roman" w:hAnsi="Times New Roman"/>
                <w:b/>
                <w:spacing w:val="-1"/>
                <w:sz w:val="19"/>
              </w:rPr>
              <w:t>o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</w:p>
          <w:p w:rsidR="00244FF9" w:rsidRDefault="00244FF9" w:rsidP="006D3031">
            <w:pPr>
              <w:pStyle w:val="TableParagraph"/>
              <w:spacing w:line="216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E-Posta</w:t>
            </w:r>
            <w:r w:rsidR="006D3031">
              <w:rPr>
                <w:rFonts w:ascii="Times New Roman"/>
                <w:b/>
                <w:spacing w:val="-1"/>
                <w:sz w:val="19"/>
              </w:rPr>
              <w:t>:</w:t>
            </w:r>
          </w:p>
        </w:tc>
        <w:tc>
          <w:tcPr>
            <w:tcW w:w="5146" w:type="dxa"/>
            <w:gridSpan w:val="6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GÖNDERİCİ</w:t>
            </w:r>
            <w:r>
              <w:rPr>
                <w:rFonts w:ascii="Times New Roman" w:hAnsi="Times New Roman"/>
                <w:b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  <w:p w:rsidR="00244FF9" w:rsidRDefault="00244FF9" w:rsidP="00EF15B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Unvan:</w:t>
            </w:r>
          </w:p>
          <w:p w:rsidR="00244FF9" w:rsidRDefault="00244FF9" w:rsidP="00EF15BE">
            <w:pPr>
              <w:pStyle w:val="TableParagraph"/>
              <w:ind w:left="102" w:right="36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Vergi</w:t>
            </w:r>
            <w:r w:rsidR="006D3031">
              <w:rPr>
                <w:rFonts w:ascii="Times New Roman" w:hAnsi="Times New Roman"/>
                <w:b/>
                <w:sz w:val="19"/>
              </w:rPr>
              <w:t xml:space="preserve"> 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 w:rsidR="006D3031">
              <w:rPr>
                <w:rFonts w:ascii="Times New Roman" w:hAnsi="Times New Roman"/>
                <w:b/>
                <w:spacing w:val="-1"/>
                <w:sz w:val="19"/>
              </w:rPr>
              <w:t>o:</w:t>
            </w:r>
            <w:r>
              <w:rPr>
                <w:rFonts w:ascii="Times New Roman" w:hAnsi="Times New Roman"/>
                <w:b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Adres:</w:t>
            </w:r>
          </w:p>
          <w:p w:rsidR="006D3031" w:rsidRDefault="00244FF9" w:rsidP="00EF15BE">
            <w:pPr>
              <w:pStyle w:val="TableParagraph"/>
              <w:ind w:left="102" w:right="3495"/>
              <w:rPr>
                <w:rFonts w:ascii="Times New Roman" w:hAnsi="Times New Roman"/>
                <w:b/>
                <w:spacing w:val="-1"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Telefon</w:t>
            </w:r>
            <w:r w:rsidR="006D3031">
              <w:rPr>
                <w:rFonts w:ascii="Times New Roman" w:hAnsi="Times New Roman"/>
                <w:b/>
                <w:sz w:val="19"/>
              </w:rPr>
              <w:t xml:space="preserve">/Faks 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 w:rsidR="006D3031">
              <w:rPr>
                <w:rFonts w:ascii="Times New Roman" w:hAnsi="Times New Roman"/>
                <w:b/>
                <w:spacing w:val="-1"/>
                <w:sz w:val="19"/>
              </w:rPr>
              <w:t>o:</w:t>
            </w:r>
          </w:p>
          <w:p w:rsidR="00244FF9" w:rsidRDefault="00244FF9" w:rsidP="00EF15BE">
            <w:pPr>
              <w:pStyle w:val="TableParagraph"/>
              <w:spacing w:line="216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E-Posta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 w:rsidR="000C0457">
              <w:rPr>
                <w:rFonts w:ascii="Times New Roman"/>
                <w:b/>
                <w:sz w:val="19"/>
              </w:rPr>
              <w:t>A</w:t>
            </w:r>
            <w:r>
              <w:rPr>
                <w:rFonts w:ascii="Times New Roman"/>
                <w:b/>
                <w:sz w:val="19"/>
              </w:rPr>
              <w:t>dresi</w:t>
            </w:r>
            <w:r>
              <w:rPr>
                <w:rFonts w:ascii="Times New Roman"/>
                <w:sz w:val="19"/>
              </w:rPr>
              <w:t>:</w:t>
            </w:r>
          </w:p>
        </w:tc>
      </w:tr>
      <w:tr w:rsidR="00244FF9" w:rsidTr="006D3F6C">
        <w:trPr>
          <w:trHeight w:hRule="exact" w:val="221"/>
          <w:jc w:val="center"/>
        </w:trPr>
        <w:tc>
          <w:tcPr>
            <w:tcW w:w="52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8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ALICI/ARACI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ORTAKLARI</w:t>
            </w:r>
          </w:p>
        </w:tc>
        <w:tc>
          <w:tcPr>
            <w:tcW w:w="51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7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GÖNDERİCİ/ARACI</w:t>
            </w:r>
            <w:r>
              <w:rPr>
                <w:rFonts w:ascii="Times New Roman" w:hAns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ORTAKLARI</w:t>
            </w:r>
          </w:p>
        </w:tc>
      </w:tr>
      <w:tr w:rsidR="00244FF9" w:rsidTr="00FA56A1">
        <w:trPr>
          <w:trHeight w:hRule="exact" w:val="432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Ad-Soyad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755" w:right="161" w:hanging="5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TCK/Pasaport/Tanıtım</w:t>
            </w:r>
            <w:r>
              <w:rPr>
                <w:rFonts w:ascii="Times New Roman" w:hAnsi="Times New Roman"/>
                <w:b/>
                <w:spacing w:val="36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No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FA56A1" w:rsidP="00FA56A1">
            <w:pPr>
              <w:pStyle w:val="TableParagraph"/>
              <w:spacing w:line="215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 xml:space="preserve">        </w:t>
            </w:r>
            <w:bookmarkStart w:id="0" w:name="_GoBack"/>
            <w:bookmarkEnd w:id="0"/>
            <w:r w:rsidR="00244FF9">
              <w:rPr>
                <w:rFonts w:ascii="Times New Roman"/>
                <w:b/>
                <w:spacing w:val="-1"/>
                <w:sz w:val="19"/>
              </w:rPr>
              <w:t>Ad-Soyad</w:t>
            </w:r>
          </w:p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801" w:right="212" w:hanging="5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TCK/Pasaport/Tanıtım</w:t>
            </w:r>
            <w:r>
              <w:rPr>
                <w:rFonts w:ascii="Times New Roman" w:hAnsi="Times New Roman"/>
                <w:b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No</w:t>
            </w:r>
          </w:p>
        </w:tc>
      </w:tr>
      <w:tr w:rsidR="00244FF9" w:rsidTr="00FA56A1">
        <w:trPr>
          <w:trHeight w:hRule="exact" w:val="223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3"/>
          <w:jc w:val="center"/>
        </w:trPr>
        <w:tc>
          <w:tcPr>
            <w:tcW w:w="103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EŞYA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Eşya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GTİP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Miktar</w:t>
            </w:r>
          </w:p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Kıymet</w:t>
            </w:r>
          </w:p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4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3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EKLER: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1-Proforma</w:t>
            </w:r>
            <w:r>
              <w:rPr>
                <w:rFonts w:ascii="Times New Roman" w:hAns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fatura</w:t>
            </w:r>
            <w:r>
              <w:rPr>
                <w:rFonts w:ascii="Times New Roman" w:hAns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2-Alıcı/Aracı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firma</w:t>
            </w:r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ortaklarının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kimlik/pasaport/tanıtım</w:t>
            </w:r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3-Gönderici/Aracı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kişi/firma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ortaklarının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kimlik/pasaport/tanıtım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6"/>
          <w:jc w:val="center"/>
        </w:trPr>
        <w:tc>
          <w:tcPr>
            <w:tcW w:w="99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4-Suriye’deki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kişi/firmanın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açık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adresini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gösterir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belge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854"/>
          <w:jc w:val="center"/>
        </w:trPr>
        <w:tc>
          <w:tcPr>
            <w:tcW w:w="103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Bu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belgede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yer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alan</w:t>
            </w:r>
            <w:r>
              <w:rPr>
                <w:rFonts w:ascii="Times New Roman" w:hAns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bilgilerin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doğru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olduğunu</w:t>
            </w:r>
            <w:r>
              <w:rPr>
                <w:rFonts w:ascii="Times New Roman" w:hAns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beyan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ve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taahhüt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ederim.</w:t>
            </w:r>
          </w:p>
          <w:p w:rsidR="00244FF9" w:rsidRDefault="00244FF9" w:rsidP="00EF15B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Tarih</w:t>
            </w:r>
          </w:p>
          <w:p w:rsidR="00244FF9" w:rsidRDefault="00244FF9" w:rsidP="00EF15BE">
            <w:pPr>
              <w:pStyle w:val="TableParagraph"/>
              <w:ind w:left="104" w:firstLine="85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Taahhüt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Eden</w:t>
            </w:r>
          </w:p>
          <w:p w:rsidR="00244FF9" w:rsidRDefault="00244FF9" w:rsidP="00EF15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Firma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Kaşesi/Kurum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Mührü</w:t>
            </w:r>
          </w:p>
          <w:p w:rsidR="00244FF9" w:rsidRDefault="00793DF0" w:rsidP="00793DF0">
            <w:pPr>
              <w:pStyle w:val="TableParagraph"/>
              <w:ind w:right="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w w:val="95"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244FF9">
              <w:rPr>
                <w:rFonts w:ascii="Times New Roman" w:hAnsi="Times New Roman"/>
                <w:b/>
                <w:w w:val="95"/>
                <w:sz w:val="19"/>
              </w:rPr>
              <w:t>Adı-Soyadı</w:t>
            </w:r>
          </w:p>
          <w:p w:rsidR="00244FF9" w:rsidRDefault="00793DF0" w:rsidP="00793DF0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244FF9">
              <w:rPr>
                <w:rFonts w:ascii="Times New Roman" w:hAnsi="Times New Roman"/>
                <w:b/>
                <w:spacing w:val="-1"/>
                <w:w w:val="95"/>
                <w:sz w:val="19"/>
              </w:rPr>
              <w:t>Unvanı</w:t>
            </w:r>
          </w:p>
        </w:tc>
      </w:tr>
    </w:tbl>
    <w:p w:rsidR="00244FF9" w:rsidRDefault="00244FF9"/>
    <w:sectPr w:rsidR="0024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CA" w:rsidRDefault="006E0ECA" w:rsidP="006D3F6C">
      <w:pPr>
        <w:spacing w:after="0" w:line="240" w:lineRule="auto"/>
      </w:pPr>
      <w:r>
        <w:separator/>
      </w:r>
    </w:p>
  </w:endnote>
  <w:endnote w:type="continuationSeparator" w:id="0">
    <w:p w:rsidR="006E0ECA" w:rsidRDefault="006E0ECA" w:rsidP="006D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CA" w:rsidRDefault="006E0ECA" w:rsidP="006D3F6C">
      <w:pPr>
        <w:spacing w:after="0" w:line="240" w:lineRule="auto"/>
      </w:pPr>
      <w:r>
        <w:separator/>
      </w:r>
    </w:p>
  </w:footnote>
  <w:footnote w:type="continuationSeparator" w:id="0">
    <w:p w:rsidR="006E0ECA" w:rsidRDefault="006E0ECA" w:rsidP="006D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311"/>
    <w:multiLevelType w:val="hybridMultilevel"/>
    <w:tmpl w:val="5A90CE0E"/>
    <w:lvl w:ilvl="0" w:tplc="85DCBB6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19"/>
        <w:szCs w:val="19"/>
      </w:rPr>
    </w:lvl>
    <w:lvl w:ilvl="1" w:tplc="DA989D2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26C6F1F0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251E3FF2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84DEB68A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7ABCEC7C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E5127FA4">
      <w:start w:val="1"/>
      <w:numFmt w:val="bullet"/>
      <w:lvlText w:val="•"/>
      <w:lvlJc w:val="left"/>
      <w:pPr>
        <w:ind w:left="6259" w:hanging="360"/>
      </w:pPr>
      <w:rPr>
        <w:rFonts w:hint="default"/>
      </w:rPr>
    </w:lvl>
    <w:lvl w:ilvl="7" w:tplc="2856AEDC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DF6A8DEC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F9"/>
    <w:rsid w:val="000238B0"/>
    <w:rsid w:val="00034944"/>
    <w:rsid w:val="000C0457"/>
    <w:rsid w:val="00125B5D"/>
    <w:rsid w:val="00195E77"/>
    <w:rsid w:val="00232483"/>
    <w:rsid w:val="00244FF9"/>
    <w:rsid w:val="00282174"/>
    <w:rsid w:val="00284E8E"/>
    <w:rsid w:val="00310F3B"/>
    <w:rsid w:val="003456D8"/>
    <w:rsid w:val="00361480"/>
    <w:rsid w:val="003C2DFD"/>
    <w:rsid w:val="003F15ED"/>
    <w:rsid w:val="004610FF"/>
    <w:rsid w:val="00480FEC"/>
    <w:rsid w:val="0049196C"/>
    <w:rsid w:val="0058601C"/>
    <w:rsid w:val="005A764B"/>
    <w:rsid w:val="006874C8"/>
    <w:rsid w:val="006D3031"/>
    <w:rsid w:val="006D3F6C"/>
    <w:rsid w:val="006E0ECA"/>
    <w:rsid w:val="00744F03"/>
    <w:rsid w:val="0078780B"/>
    <w:rsid w:val="00793DF0"/>
    <w:rsid w:val="00842040"/>
    <w:rsid w:val="00911798"/>
    <w:rsid w:val="009D1F44"/>
    <w:rsid w:val="00B21D03"/>
    <w:rsid w:val="00D05C47"/>
    <w:rsid w:val="00D97057"/>
    <w:rsid w:val="00DC0DF8"/>
    <w:rsid w:val="00DF3114"/>
    <w:rsid w:val="00E40DC2"/>
    <w:rsid w:val="00EF4DC8"/>
    <w:rsid w:val="00F7785F"/>
    <w:rsid w:val="00FA56A1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01F56"/>
  <w15:docId w15:val="{DF5BDB52-9ECD-45AB-84A3-B8765EB7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4FF9"/>
    <w:pPr>
      <w:widowControl w:val="0"/>
      <w:spacing w:after="0" w:line="240" w:lineRule="auto"/>
      <w:ind w:left="130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4FF9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44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C29C-DC08-4C7D-AE40-A62D6269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DT04</dc:creator>
  <cp:lastModifiedBy>Mustafa Karabıyık</cp:lastModifiedBy>
  <cp:revision>5</cp:revision>
  <dcterms:created xsi:type="dcterms:W3CDTF">2022-04-13T10:53:00Z</dcterms:created>
  <dcterms:modified xsi:type="dcterms:W3CDTF">2025-01-30T14:12:00Z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datetime=2025-01-30T13:04:14.009Z</vt:lpwstr>
  </property>
</Properties>
</file>